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18EF0" w14:textId="2E6A874B" w:rsidR="00BC6959" w:rsidRPr="00617982" w:rsidRDefault="00BC6959" w:rsidP="002617B5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</w:pPr>
      <w:bookmarkStart w:id="0" w:name="_GoBack"/>
      <w:bookmarkEnd w:id="0"/>
    </w:p>
    <w:p w14:paraId="7207A935" w14:textId="77777777" w:rsidR="00A668A5" w:rsidRPr="00617982" w:rsidRDefault="00A668A5" w:rsidP="002617B5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617982" w:rsidRDefault="00A668A5" w:rsidP="002617B5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</w:pPr>
    </w:p>
    <w:p w14:paraId="74253910" w14:textId="40D248C1" w:rsidR="00A57F44" w:rsidRPr="00617982" w:rsidRDefault="00906B29" w:rsidP="002617B5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  <w:t>HDFC</w:t>
      </w:r>
      <w:r w:rsidR="00425ACA" w:rsidRPr="00617982"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  <w:t xml:space="preserve"> Bank </w:t>
      </w:r>
      <w:r w:rsidRPr="00617982"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  <w:t>LTD</w:t>
      </w:r>
      <w:r w:rsidR="00A57F44" w:rsidRPr="00617982"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  <w:t>,</w:t>
      </w:r>
      <w:r w:rsidR="00FB1897" w:rsidRPr="00617982"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  <w:t xml:space="preserve">                                                                                                                   </w:t>
      </w:r>
      <w:r w:rsidR="006F7B6F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Date: </w:t>
      </w:r>
      <w:r>
        <w:rPr>
          <w:rFonts w:ascii="Times New Roman" w:hAnsi="Times New Roman" w:cs="Times New Roman"/>
          <w:sz w:val="20"/>
          <w:szCs w:val="20"/>
          <w:lang w:val="en-IN"/>
        </w:rPr>
        <w:t>31-03-2025</w:t>
      </w:r>
    </w:p>
    <w:p w14:paraId="530B0F07" w14:textId="77777777" w:rsidR="00A57F44" w:rsidRPr="00617982" w:rsidRDefault="00A57F44" w:rsidP="002617B5">
      <w:pPr>
        <w:jc w:val="both"/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617982" w:rsidRDefault="00A57F44" w:rsidP="002617B5">
      <w:pPr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617982" w:rsidRDefault="00A57F44" w:rsidP="002617B5">
      <w:pPr>
        <w:spacing w:line="20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And</w:t>
      </w:r>
    </w:p>
    <w:p w14:paraId="19B0D172" w14:textId="77777777" w:rsidR="00A668A5" w:rsidRPr="00617982" w:rsidRDefault="00A57F44" w:rsidP="00A668A5">
      <w:pPr>
        <w:tabs>
          <w:tab w:val="right" w:leader="underscore" w:pos="5101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Representative Office at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14:paraId="1D571C9D" w14:textId="77777777" w:rsidR="00A668A5" w:rsidRPr="00617982" w:rsidRDefault="00A57F44" w:rsidP="00A668A5">
      <w:pPr>
        <w:tabs>
          <w:tab w:val="right" w:leader="underscore" w:pos="5101"/>
        </w:tabs>
        <w:jc w:val="both"/>
        <w:rPr>
          <w:rFonts w:ascii="Times New Roman" w:hAnsi="Times New Roman" w:cs="Times New Roman"/>
          <w:b w:val="0"/>
          <w:bCs w:val="0"/>
          <w:spacing w:val="-6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pacing w:val="-6"/>
          <w:sz w:val="20"/>
          <w:szCs w:val="20"/>
        </w:rPr>
        <w:t>Sub: Permission to mortgage,</w:t>
      </w:r>
      <w:r w:rsidR="00BA3A7A" w:rsidRPr="00617982">
        <w:rPr>
          <w:rFonts w:ascii="Times New Roman" w:hAnsi="Times New Roman" w:cs="Times New Roman"/>
          <w:b w:val="0"/>
          <w:bCs w:val="0"/>
          <w:spacing w:val="-6"/>
          <w:sz w:val="20"/>
          <w:szCs w:val="20"/>
        </w:rPr>
        <w:t xml:space="preserve"> </w:t>
      </w:r>
      <w:r w:rsidRPr="00617982">
        <w:rPr>
          <w:rFonts w:ascii="Times New Roman" w:hAnsi="Times New Roman" w:cs="Times New Roman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617982" w:rsidRDefault="00A668A5" w:rsidP="00A668A5">
      <w:pPr>
        <w:tabs>
          <w:tab w:val="right" w:leader="underscore" w:pos="5101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589AE21" w14:textId="18353BE4" w:rsidR="00A57F44" w:rsidRPr="00617982" w:rsidRDefault="00A57F44" w:rsidP="00A668A5">
      <w:pPr>
        <w:tabs>
          <w:tab w:val="right" w:leader="underscore" w:pos="5101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sz w:val="20"/>
          <w:szCs w:val="20"/>
        </w:rPr>
        <w:t>Dear Sir,</w:t>
      </w:r>
    </w:p>
    <w:p w14:paraId="4E784D31" w14:textId="16F80F79" w:rsidR="00A57F44" w:rsidRPr="00617982" w:rsidRDefault="00A57F44" w:rsidP="002617B5">
      <w:pPr>
        <w:tabs>
          <w:tab w:val="right" w:leader="underscore" w:pos="9526"/>
        </w:tabs>
        <w:spacing w:before="144"/>
        <w:jc w:val="both"/>
        <w:rPr>
          <w:rFonts w:ascii="Times New Roman" w:hAnsi="Times New Roman" w:cs="Times New Roman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This is to confirm that I / We have sold Unit / Shop </w:t>
      </w:r>
      <w:r w:rsidR="004C736B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4C736B" w:rsidRPr="00580717">
        <w:rPr>
          <w:rFonts w:ascii="Times New Roman" w:hAnsi="Times New Roman" w:cs="Times New Roman"/>
          <w:b w:val="0"/>
          <w:bCs w:val="0"/>
          <w:sz w:val="20"/>
          <w:szCs w:val="20"/>
        </w:rPr>
        <w:t>No</w:t>
      </w:r>
      <w:r w:rsidR="00623516" w:rsidRPr="00580717">
        <w:rPr>
          <w:rFonts w:ascii="Times New Roman" w:hAnsi="Times New Roman" w:cs="Times New Roman"/>
          <w:sz w:val="20"/>
          <w:szCs w:val="20"/>
        </w:rPr>
        <w:t>.</w:t>
      </w:r>
      <w:r w:rsidR="00F26FCC" w:rsidRPr="0061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B-1</w:t>
      </w:r>
      <w:r w:rsidR="00623516" w:rsidRPr="00617982">
        <w:rPr>
          <w:rFonts w:ascii="Times New Roman" w:hAnsi="Times New Roman" w:cs="Times New Roman"/>
          <w:sz w:val="20"/>
          <w:szCs w:val="20"/>
        </w:rPr>
        <w:t xml:space="preserve"> </w:t>
      </w:r>
      <w:r w:rsidRPr="00617982">
        <w:rPr>
          <w:rFonts w:ascii="Times New Roman" w:hAnsi="Times New Roman" w:cs="Times New Roman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617982">
        <w:rPr>
          <w:rFonts w:ascii="Times New Roman" w:hAnsi="Times New Roman" w:cs="Times New Roman"/>
          <w:b w:val="0"/>
          <w:bCs w:val="0"/>
          <w:spacing w:val="7"/>
          <w:sz w:val="20"/>
          <w:szCs w:val="20"/>
        </w:rPr>
        <w:t>as</w:t>
      </w:r>
      <w:r w:rsidR="00B72882" w:rsidRPr="0061798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N"/>
        </w:rPr>
        <w:t>SHUBHASHRAY VILAS</w:t>
      </w:r>
      <w:r w:rsidR="00425ACA" w:rsidRPr="0061798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425ACA" w:rsidRPr="00617982">
        <w:rPr>
          <w:rFonts w:ascii="Times New Roman" w:hAnsi="Times New Roman" w:cs="Times New Roman"/>
          <w:b w:val="0"/>
          <w:bCs w:val="0"/>
          <w:spacing w:val="7"/>
          <w:sz w:val="20"/>
          <w:szCs w:val="20"/>
        </w:rPr>
        <w:t>situated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425ACA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at</w:t>
      </w:r>
      <w:r w:rsidR="00425ACA" w:rsidRPr="0061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N"/>
        </w:rPr>
        <w:t>Neemrana, Village-Kundansinghpura, Alwar-301705 Rajasthan</w:t>
      </w:r>
      <w:r w:rsidR="00623516" w:rsidRPr="00617982">
        <w:rPr>
          <w:rFonts w:ascii="Times New Roman" w:hAnsi="Times New Roman" w:cs="Times New Roman"/>
          <w:sz w:val="20"/>
          <w:szCs w:val="20"/>
        </w:rPr>
        <w:t>,</w:t>
      </w:r>
      <w:r w:rsidR="004C736B" w:rsidRPr="00617982">
        <w:rPr>
          <w:rFonts w:ascii="Times New Roman" w:hAnsi="Times New Roman" w:cs="Times New Roman"/>
          <w:sz w:val="20"/>
          <w:szCs w:val="20"/>
        </w:rPr>
        <w:t xml:space="preserve"> </w:t>
      </w:r>
      <w:r w:rsidRPr="00617982">
        <w:rPr>
          <w:rFonts w:ascii="Times New Roman" w:hAnsi="Times New Roman" w:cs="Times New Roman"/>
          <w:b w:val="0"/>
          <w:bCs w:val="0"/>
          <w:spacing w:val="4"/>
          <w:sz w:val="20"/>
          <w:szCs w:val="20"/>
        </w:rPr>
        <w:t>for a total</w:t>
      </w:r>
      <w:r w:rsidR="004C736B" w:rsidRPr="00617982">
        <w:rPr>
          <w:rFonts w:ascii="Times New Roman" w:hAnsi="Times New Roman" w:cs="Times New Roman"/>
          <w:b w:val="0"/>
          <w:bCs w:val="0"/>
          <w:spacing w:val="4"/>
          <w:sz w:val="20"/>
          <w:szCs w:val="20"/>
        </w:rPr>
        <w:t xml:space="preserve"> </w:t>
      </w:r>
      <w:r w:rsidRPr="00617982">
        <w:rPr>
          <w:rFonts w:ascii="Times New Roman" w:hAnsi="Times New Roman" w:cs="Times New Roman"/>
          <w:b w:val="0"/>
          <w:bCs w:val="0"/>
          <w:spacing w:val="-6"/>
          <w:sz w:val="20"/>
          <w:szCs w:val="20"/>
        </w:rPr>
        <w:t>consideration</w:t>
      </w:r>
      <w:r w:rsidR="00904A38" w:rsidRPr="00617982">
        <w:rPr>
          <w:rFonts w:ascii="Times New Roman" w:hAnsi="Times New Roman" w:cs="Times New Roman"/>
          <w:b w:val="0"/>
          <w:bCs w:val="0"/>
          <w:spacing w:val="-6"/>
          <w:sz w:val="20"/>
          <w:szCs w:val="20"/>
        </w:rPr>
        <w:t xml:space="preserve"> </w:t>
      </w:r>
      <w:r w:rsidR="000F2FC8" w:rsidRPr="00617982">
        <w:rPr>
          <w:rFonts w:ascii="Times New Roman" w:hAnsi="Times New Roman" w:cs="Times New Roman"/>
          <w:b w:val="0"/>
          <w:bCs w:val="0"/>
          <w:spacing w:val="-38"/>
          <w:sz w:val="20"/>
          <w:szCs w:val="20"/>
        </w:rPr>
        <w:t>of</w:t>
      </w:r>
      <w:r w:rsidR="001114F9" w:rsidRPr="00617982">
        <w:rPr>
          <w:rFonts w:ascii="Times New Roman" w:hAnsi="Times New Roman" w:cs="Times New Roman"/>
          <w:b w:val="0"/>
          <w:bCs w:val="0"/>
          <w:spacing w:val="-38"/>
          <w:sz w:val="20"/>
          <w:szCs w:val="20"/>
        </w:rPr>
        <w:t xml:space="preserve"> </w:t>
      </w:r>
      <w:r w:rsidR="00623516" w:rsidRPr="00617982">
        <w:rPr>
          <w:rFonts w:ascii="Times New Roman" w:hAnsi="Times New Roman" w:cs="Times New Roman"/>
          <w:sz w:val="20"/>
          <w:szCs w:val="20"/>
        </w:rPr>
        <w:t>INR</w:t>
      </w:r>
      <w:r w:rsidR="002151D7" w:rsidRPr="0061798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22,22,000.00</w:t>
      </w:r>
      <w:r w:rsidR="001114F9" w:rsidRPr="00617982">
        <w:rPr>
          <w:rFonts w:ascii="Times New Roman" w:hAnsi="Times New Roman" w:cs="Times New Roman"/>
          <w:sz w:val="20"/>
          <w:szCs w:val="20"/>
        </w:rPr>
        <w:t>/- (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Twenty Two Lakh Twenty Two Thousand  only </w:t>
      </w:r>
      <w:r w:rsidR="00425ACA" w:rsidRPr="00617982">
        <w:rPr>
          <w:rFonts w:ascii="Times New Roman" w:hAnsi="Times New Roman" w:cs="Times New Roman"/>
          <w:sz w:val="20"/>
          <w:szCs w:val="20"/>
        </w:rPr>
        <w:t>)</w:t>
      </w:r>
      <w:r w:rsidR="007015EB" w:rsidRPr="00617982">
        <w:rPr>
          <w:rFonts w:ascii="Times New Roman" w:hAnsi="Times New Roman" w:cs="Times New Roman"/>
          <w:sz w:val="20"/>
          <w:szCs w:val="20"/>
        </w:rPr>
        <w:t xml:space="preserve"> (With </w:t>
      </w:r>
      <w:r w:rsidR="00425ACA" w:rsidRPr="00617982">
        <w:rPr>
          <w:rFonts w:ascii="Times New Roman" w:hAnsi="Times New Roman" w:cs="Times New Roman"/>
          <w:sz w:val="20"/>
          <w:szCs w:val="20"/>
        </w:rPr>
        <w:t>G</w:t>
      </w:r>
      <w:r w:rsidR="00906B29" w:rsidRPr="00617982">
        <w:rPr>
          <w:rFonts w:ascii="Times New Roman" w:hAnsi="Times New Roman" w:cs="Times New Roman"/>
          <w:sz w:val="20"/>
          <w:szCs w:val="20"/>
        </w:rPr>
        <w:t>ST</w:t>
      </w:r>
      <w:r w:rsidR="00425ACA" w:rsidRPr="00617982">
        <w:rPr>
          <w:rFonts w:ascii="Times New Roman" w:hAnsi="Times New Roman" w:cs="Times New Roman"/>
          <w:sz w:val="20"/>
          <w:szCs w:val="20"/>
        </w:rPr>
        <w:t>)</w:t>
      </w:r>
      <w:r w:rsidR="00906B29" w:rsidRPr="00617982">
        <w:rPr>
          <w:rFonts w:ascii="Times New Roman" w:hAnsi="Times New Roman" w:cs="Times New Roman"/>
          <w:sz w:val="20"/>
          <w:szCs w:val="20"/>
        </w:rPr>
        <w:t xml:space="preserve"> </w:t>
      </w:r>
      <w:r w:rsidR="00623516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u</w:t>
      </w:r>
      <w:r w:rsidR="008839E9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nder </w:t>
      </w:r>
      <w:r w:rsidR="00623516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the A</w:t>
      </w:r>
      <w:r w:rsidR="008839E9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greement </w:t>
      </w:r>
      <w:r w:rsidR="00623516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for Sale </w:t>
      </w:r>
      <w:r w:rsidR="008839E9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date</w:t>
      </w:r>
      <w:r w:rsidR="00623516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d</w:t>
      </w:r>
      <w:r w:rsidR="008839E9" w:rsidRPr="0061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N"/>
        </w:rPr>
        <w:t>24-07-2023</w:t>
      </w:r>
      <w:r w:rsidR="00F83C57" w:rsidRPr="00617982">
        <w:rPr>
          <w:rFonts w:ascii="Times New Roman" w:hAnsi="Times New Roman" w:cs="Times New Roman"/>
          <w:sz w:val="20"/>
          <w:szCs w:val="20"/>
        </w:rPr>
        <w:t xml:space="preserve"> (“Agreement”)</w:t>
      </w:r>
      <w:r w:rsidR="00623516" w:rsidRPr="006179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362F35" w14:textId="1F8BD1BC" w:rsidR="00A57F44" w:rsidRPr="00617982" w:rsidRDefault="00A57F44" w:rsidP="002617B5">
      <w:pPr>
        <w:spacing w:before="216"/>
        <w:jc w:val="both"/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B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B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uilding / 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plan ha</w:t>
      </w:r>
      <w:r w:rsidR="00F83C57"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s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617982" w:rsidRDefault="00A57F44" w:rsidP="002617B5">
      <w:pPr>
        <w:spacing w:before="25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 / We assure you that the said Unit </w:t>
      </w:r>
      <w:r w:rsidR="00F83C57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/ 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Shop as well as the said </w:t>
      </w:r>
      <w:r w:rsidR="00F83C57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B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uilding / </w:t>
      </w:r>
      <w:r w:rsidRPr="00617982">
        <w:rPr>
          <w:rFonts w:ascii="Times New Roman" w:hAnsi="Times New Roman" w:cs="Times New Roman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whatsoever</w:t>
      </w:r>
      <w:r w:rsidR="00F83C57"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,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617982" w:rsidRDefault="00A57F44" w:rsidP="002617B5">
      <w:pPr>
        <w:spacing w:before="21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I / We have a clear, legal</w:t>
      </w:r>
      <w:r w:rsidR="00F83C57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617982" w:rsidRDefault="00A57F44" w:rsidP="002617B5">
      <w:pPr>
        <w:spacing w:before="25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I / We have no objection to you</w:t>
      </w:r>
      <w:r w:rsidR="00F83C57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A</w:t>
      </w:r>
      <w:r w:rsidRPr="00617982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617982" w:rsidRDefault="00A57F44" w:rsidP="002617B5">
      <w:pPr>
        <w:spacing w:before="216"/>
        <w:jc w:val="both"/>
        <w:rPr>
          <w:rFonts w:ascii="Times New Roman" w:hAnsi="Times New Roman" w:cs="Times New Roman"/>
          <w:b w:val="0"/>
          <w:bCs w:val="0"/>
          <w:spacing w:val="1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617982" w:rsidRDefault="00A57F44" w:rsidP="002617B5">
      <w:pPr>
        <w:spacing w:before="252"/>
        <w:jc w:val="both"/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I / We have noted</w:t>
      </w:r>
      <w:r w:rsidR="00F83C57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the lien of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HDFC</w:t>
      </w:r>
      <w:r w:rsidR="00425ACA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bank Ltd.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on the Unit </w:t>
      </w:r>
      <w:r w:rsidR="00F83C57"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/ </w:t>
      </w: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617982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617982" w:rsidRDefault="00A668A5" w:rsidP="00A668A5">
      <w:pPr>
        <w:pStyle w:val="NormalWeb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</w:rPr>
      </w:pPr>
    </w:p>
    <w:p w14:paraId="782DEDBC" w14:textId="74907187" w:rsidR="00A668A5" w:rsidRPr="00617982" w:rsidRDefault="00A668A5" w:rsidP="00A668A5">
      <w:pPr>
        <w:pStyle w:val="NormalWeb"/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617982">
        <w:rPr>
          <w:rFonts w:eastAsiaTheme="minorHAnsi"/>
          <w:b w:val="0"/>
          <w:bCs w:val="0"/>
          <w:sz w:val="20"/>
          <w:szCs w:val="20"/>
        </w:rPr>
        <w:t>I/ We confirm receipt of payment from</w:t>
      </w:r>
      <w:r w:rsidRPr="00617982">
        <w:rPr>
          <w:rFonts w:eastAsiaTheme="minorHAnsi"/>
          <w:sz w:val="20"/>
          <w:szCs w:val="20"/>
        </w:rPr>
        <w:t xml:space="preserve"> </w:t>
      </w:r>
      <w:r>
        <w:rPr>
          <w:sz w:val="20"/>
          <w:szCs w:val="20"/>
        </w:rPr>
        <w:t>Mr.</w:t>
      </w:r>
      <w:r>
        <w:rPr>
          <w:sz w:val="20"/>
          <w:szCs w:val="20"/>
        </w:rPr>
        <w:t>Nitish Rathi</w:t>
      </w:r>
      <w:r w:rsidRPr="00617982">
        <w:rPr>
          <w:color w:val="000000" w:themeColor="text1"/>
          <w:sz w:val="20"/>
          <w:szCs w:val="20"/>
        </w:rPr>
        <w:t>,</w:t>
      </w:r>
      <w:r w:rsidRPr="00617982">
        <w:rPr>
          <w:rFonts w:eastAsiaTheme="minorHAnsi"/>
          <w:sz w:val="20"/>
          <w:szCs w:val="20"/>
        </w:rPr>
        <w:t xml:space="preserve"> a sum of INR.</w:t>
      </w:r>
      <w:r w:rsidR="00FB1897" w:rsidRPr="00617982">
        <w:rPr>
          <w:b w:val="0"/>
          <w:sz w:val="20"/>
          <w:szCs w:val="20"/>
        </w:rPr>
        <w:t xml:space="preserve"> </w:t>
      </w:r>
      <w:bookmarkStart w:id="1" w:name="_Hlk193716068"/>
      <w:r>
        <w:rPr>
          <w:sz w:val="20"/>
          <w:szCs w:val="20"/>
        </w:rPr>
        <w:t xml:space="preserve"> 2,22,200.00</w:t>
      </w:r>
      <w:r w:rsidR="00FB1897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Twenty Two Thousand Two Hundred  only </w:t>
      </w:r>
      <w:r w:rsidRPr="00617982">
        <w:rPr>
          <w:rFonts w:eastAsiaTheme="minorHAnsi"/>
          <w:sz w:val="20"/>
          <w:szCs w:val="20"/>
        </w:rPr>
        <w:t xml:space="preserve">) </w:t>
      </w:r>
      <w:bookmarkEnd w:id="1"/>
      <w:r w:rsidRPr="00617982">
        <w:rPr>
          <w:rFonts w:eastAsiaTheme="minorHAnsi"/>
          <w:b w:val="0"/>
          <w:bCs w:val="0"/>
          <w:sz w:val="20"/>
          <w:szCs w:val="20"/>
        </w:rPr>
        <w:t>against Unit/Shop No</w:t>
      </w:r>
      <w:r w:rsidRPr="00617982">
        <w:rPr>
          <w:rFonts w:eastAsiaTheme="minorHAnsi"/>
          <w:sz w:val="20"/>
          <w:szCs w:val="20"/>
        </w:rPr>
        <w:t xml:space="preserve">. </w:t>
      </w:r>
      <w:r>
        <w:rPr>
          <w:sz w:val="20"/>
          <w:szCs w:val="20"/>
        </w:rPr>
        <w:t>B-1</w:t>
      </w:r>
      <w:r w:rsidRPr="00617982">
        <w:rPr>
          <w:rFonts w:eastAsiaTheme="minorHAnsi"/>
          <w:sz w:val="20"/>
          <w:szCs w:val="20"/>
        </w:rPr>
        <w:t xml:space="preserve"> </w:t>
      </w:r>
      <w:r w:rsidRPr="00617982">
        <w:rPr>
          <w:rFonts w:eastAsiaTheme="minorHAnsi"/>
          <w:b w:val="0"/>
          <w:bCs w:val="0"/>
          <w:sz w:val="20"/>
          <w:szCs w:val="20"/>
        </w:rPr>
        <w:t>situated at</w:t>
      </w:r>
      <w:r w:rsidRPr="00617982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val="en-IN"/>
        </w:rPr>
        <w:t>Neemrana, Village-Kundansinghpura, Alwar-301705 Rajasthan</w:t>
      </w:r>
      <w:r w:rsidRPr="00617982">
        <w:rPr>
          <w:rFonts w:eastAsiaTheme="minorHAnsi"/>
          <w:sz w:val="20"/>
          <w:szCs w:val="20"/>
        </w:rPr>
        <w:t>.</w:t>
      </w:r>
    </w:p>
    <w:p w14:paraId="70A81792" w14:textId="77777777" w:rsidR="00FB1897" w:rsidRPr="00617982" w:rsidRDefault="00F0311D" w:rsidP="00FB1897">
      <w:pPr>
        <w:spacing w:before="25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617982" w:rsidRDefault="00F0311D" w:rsidP="00FB1897">
      <w:pPr>
        <w:spacing w:before="25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79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PURE AWAS BUILDERS LLP</w:t>
      </w:r>
    </w:p>
    <w:p w14:paraId="32F898ED" w14:textId="1EA7EC8A" w:rsidR="00A668A5" w:rsidRPr="00617982" w:rsidRDefault="00A668A5" w:rsidP="002617B5">
      <w:pPr>
        <w:spacing w:before="252"/>
        <w:jc w:val="both"/>
        <w:rPr>
          <w:rFonts w:ascii="Times New Roman" w:hAnsi="Times New Roman" w:cs="Times New Roman"/>
          <w:sz w:val="20"/>
          <w:szCs w:val="20"/>
        </w:rPr>
      </w:pPr>
    </w:p>
    <w:p w14:paraId="5C0621BE" w14:textId="77777777" w:rsidR="00A668A5" w:rsidRPr="00617982" w:rsidRDefault="00A668A5" w:rsidP="002617B5">
      <w:pPr>
        <w:spacing w:before="252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75C10BC" w14:textId="0B03FC74" w:rsidR="00BA3A7A" w:rsidRPr="00617982" w:rsidRDefault="00BA3A7A" w:rsidP="00A668A5">
      <w:pPr>
        <w:jc w:val="both"/>
        <w:rPr>
          <w:rFonts w:ascii="Times New Roman" w:hAnsi="Times New Roman" w:cs="Times New Roman"/>
          <w:sz w:val="20"/>
          <w:szCs w:val="20"/>
        </w:rPr>
      </w:pPr>
      <w:r w:rsidRPr="00617982">
        <w:rPr>
          <w:rFonts w:ascii="Times New Roman" w:hAnsi="Times New Roman" w:cs="Times New Roman"/>
          <w:sz w:val="20"/>
          <w:szCs w:val="20"/>
        </w:rPr>
        <w:t>Authorized Signatory</w:t>
      </w:r>
    </w:p>
    <w:p w14:paraId="14C5B905" w14:textId="5AFC5EF1" w:rsidR="00086D9B" w:rsidRPr="00E54638" w:rsidRDefault="008C2856" w:rsidP="00A668A5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GB"/>
        </w:rPr>
        <w:t>Sandeep Kumar</w:t>
      </w:r>
      <w:r w:rsidR="00BA3A7A" w:rsidRPr="00617982">
        <w:rPr>
          <w:rFonts w:ascii="Times New Roman" w:hAnsi="Times New Roman" w:cs="Times New Roman"/>
          <w:sz w:val="20"/>
          <w:szCs w:val="20"/>
        </w:rPr>
        <w:t>)</w:t>
      </w:r>
    </w:p>
    <w:p w14:paraId="0057BBA1" w14:textId="77777777" w:rsidR="00BD32BB" w:rsidRPr="00617982" w:rsidRDefault="00BD32BB" w:rsidP="002617B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D32BB" w:rsidRPr="00617982" w:rsidSect="00BA3A7A">
      <w:pgSz w:w="11918" w:h="1685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E3F"/>
    <w:rsid w:val="0013130C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942B8"/>
    <w:rsid w:val="004C302D"/>
    <w:rsid w:val="004C736B"/>
    <w:rsid w:val="004F40A9"/>
    <w:rsid w:val="00503C5D"/>
    <w:rsid w:val="00510999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46E3-014D-4812-B5A3-5EF2976C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Akshay Jadhav</cp:lastModifiedBy>
  <cp:revision>2</cp:revision>
  <dcterms:created xsi:type="dcterms:W3CDTF">2025-03-24T08:51:00Z</dcterms:created>
  <dcterms:modified xsi:type="dcterms:W3CDTF">2025-03-24T08:51:00Z</dcterms:modified>
</cp:coreProperties>
</file>